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C90BD" w14:textId="77777777" w:rsidR="005043AD" w:rsidRPr="00900942" w:rsidRDefault="005043AD" w:rsidP="00504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42">
        <w:rPr>
          <w:rFonts w:ascii="Times New Roman" w:hAnsi="Times New Roman" w:cs="Times New Roman"/>
          <w:b/>
          <w:sz w:val="28"/>
          <w:szCs w:val="28"/>
        </w:rPr>
        <w:t>Задания для совместного закрепления темы детей и родителей.</w:t>
      </w:r>
    </w:p>
    <w:p w14:paraId="0ECB5F0F" w14:textId="55A48A7B" w:rsidR="0073695C" w:rsidRDefault="00540201" w:rsidP="00504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15.04.2024 – 21.04.2024 «Архитектурные и природные памятники России».</w:t>
      </w:r>
    </w:p>
    <w:p w14:paraId="5B10EA94" w14:textId="2CECAD91" w:rsidR="00FC5748" w:rsidRDefault="005043AD" w:rsidP="00504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42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 на тему</w:t>
      </w:r>
      <w:r w:rsidR="00FC5748">
        <w:rPr>
          <w:rFonts w:ascii="Times New Roman" w:hAnsi="Times New Roman" w:cs="Times New Roman"/>
          <w:b/>
          <w:sz w:val="28"/>
          <w:szCs w:val="28"/>
        </w:rPr>
        <w:t>:</w:t>
      </w:r>
    </w:p>
    <w:p w14:paraId="4C84B735" w14:textId="1A754C8A" w:rsidR="00540201" w:rsidRDefault="00540201" w:rsidP="00504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201">
        <w:rPr>
          <w:rFonts w:ascii="Times New Roman" w:hAnsi="Times New Roman" w:cs="Times New Roman"/>
          <w:b/>
          <w:sz w:val="28"/>
          <w:szCs w:val="28"/>
        </w:rPr>
        <w:t>«Архитектурные и природные памятники России»</w:t>
      </w:r>
    </w:p>
    <w:p w14:paraId="16BC63AD" w14:textId="4BA8E298" w:rsidR="008E5202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i/>
          <w:iCs/>
          <w:noProof/>
          <w:sz w:val="28"/>
          <w:szCs w:val="28"/>
        </w:rPr>
      </w:pPr>
      <w:r w:rsidRPr="00540201">
        <w:rPr>
          <w:rFonts w:ascii="Times New Roman" w:hAnsi="Times New Roman" w:cs="Times New Roman"/>
          <w:bCs/>
          <w:noProof/>
          <w:sz w:val="28"/>
          <w:szCs w:val="28"/>
        </w:rPr>
        <w:t>Р</w:t>
      </w:r>
      <w:r w:rsidRPr="00540201">
        <w:rPr>
          <w:rFonts w:ascii="Times New Roman" w:hAnsi="Times New Roman" w:cs="Times New Roman"/>
          <w:bCs/>
          <w:noProof/>
          <w:sz w:val="28"/>
          <w:szCs w:val="28"/>
        </w:rPr>
        <w:t>ешите ребус. Догадались, какое слово здесь загадано? </w:t>
      </w:r>
      <w:r w:rsidRPr="00540201"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t>(При затруднении помочь в отгадывании слова.)</w:t>
      </w:r>
    </w:p>
    <w:p w14:paraId="77FD4E11" w14:textId="58A53F4B" w:rsidR="00540201" w:rsidRDefault="00540201" w:rsidP="00540201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3703E38D" wp14:editId="626D00D1">
            <wp:extent cx="4267064" cy="3200400"/>
            <wp:effectExtent l="0" t="0" r="635" b="0"/>
            <wp:docPr id="627395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69" cy="32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570D" w14:textId="77777777" w:rsidR="00540201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Пальчиковая игра «Российская земля».</w:t>
      </w:r>
    </w:p>
    <w:p w14:paraId="552D6F0E" w14:textId="77777777" w:rsidR="00540201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 И сейчас я предлагаю вам размять наши пальчики.</w:t>
      </w:r>
    </w:p>
    <w:p w14:paraId="4B0A440D" w14:textId="77777777" w:rsidR="00540201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 xml:space="preserve">Посмотрю на карту </w:t>
      </w:r>
      <w:proofErr w:type="gramStart"/>
      <w:r w:rsidRPr="00540201">
        <w:rPr>
          <w:rFonts w:ascii="Times New Roman" w:hAnsi="Times New Roman" w:cs="Times New Roman"/>
          <w:bCs/>
          <w:sz w:val="28"/>
          <w:szCs w:val="28"/>
        </w:rPr>
        <w:t>я:   </w:t>
      </w:r>
      <w:proofErr w:type="gramEnd"/>
      <w:r w:rsidRPr="00540201">
        <w:rPr>
          <w:rFonts w:ascii="Times New Roman" w:hAnsi="Times New Roman" w:cs="Times New Roman"/>
          <w:bCs/>
          <w:sz w:val="28"/>
          <w:szCs w:val="28"/>
        </w:rPr>
        <w:t xml:space="preserve">   </w:t>
      </w:r>
      <w:r w:rsidRPr="00540201">
        <w:rPr>
          <w:rFonts w:ascii="Times New Roman" w:hAnsi="Times New Roman" w:cs="Times New Roman"/>
          <w:bCs/>
          <w:i/>
          <w:iCs/>
          <w:sz w:val="28"/>
          <w:szCs w:val="28"/>
        </w:rPr>
        <w:t>(сделать очки, приставить к глазам)</w:t>
      </w:r>
    </w:p>
    <w:p w14:paraId="63E18A00" w14:textId="77777777" w:rsidR="00540201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Вот российская земля.    </w:t>
      </w:r>
      <w:r w:rsidRPr="00540201">
        <w:rPr>
          <w:rFonts w:ascii="Times New Roman" w:hAnsi="Times New Roman" w:cs="Times New Roman"/>
          <w:bCs/>
          <w:i/>
          <w:iCs/>
          <w:sz w:val="28"/>
          <w:szCs w:val="28"/>
        </w:rPr>
        <w:t>(вытягивают вперед прямые ладони)</w:t>
      </w:r>
    </w:p>
    <w:p w14:paraId="5E7815B0" w14:textId="77777777" w:rsidR="00540201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 xml:space="preserve">Есть леса тут и </w:t>
      </w:r>
      <w:proofErr w:type="gramStart"/>
      <w:r w:rsidRPr="00540201">
        <w:rPr>
          <w:rFonts w:ascii="Times New Roman" w:hAnsi="Times New Roman" w:cs="Times New Roman"/>
          <w:bCs/>
          <w:sz w:val="28"/>
          <w:szCs w:val="28"/>
        </w:rPr>
        <w:t>озера,   </w:t>
      </w:r>
      <w:proofErr w:type="gramEnd"/>
      <w:r w:rsidRPr="00540201">
        <w:rPr>
          <w:rFonts w:ascii="Times New Roman" w:hAnsi="Times New Roman" w:cs="Times New Roman"/>
          <w:bCs/>
          <w:sz w:val="28"/>
          <w:szCs w:val="28"/>
        </w:rPr>
        <w:t xml:space="preserve">  </w:t>
      </w:r>
      <w:r w:rsidRPr="00540201">
        <w:rPr>
          <w:rFonts w:ascii="Times New Roman" w:hAnsi="Times New Roman" w:cs="Times New Roman"/>
          <w:bCs/>
          <w:i/>
          <w:iCs/>
          <w:sz w:val="28"/>
          <w:szCs w:val="28"/>
        </w:rPr>
        <w:t>(по очереди соединяют одноименные пальцы рук)</w:t>
      </w:r>
    </w:p>
    <w:p w14:paraId="3FE4EC29" w14:textId="77777777" w:rsidR="00540201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Горы, реки и моря.</w:t>
      </w:r>
    </w:p>
    <w:p w14:paraId="4C44B7F6" w14:textId="77777777" w:rsidR="00540201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 xml:space="preserve">Я люблю тебя, </w:t>
      </w:r>
      <w:proofErr w:type="gramStart"/>
      <w:r w:rsidRPr="00540201">
        <w:rPr>
          <w:rFonts w:ascii="Times New Roman" w:hAnsi="Times New Roman" w:cs="Times New Roman"/>
          <w:bCs/>
          <w:sz w:val="28"/>
          <w:szCs w:val="28"/>
        </w:rPr>
        <w:t>Россия,   </w:t>
      </w:r>
      <w:proofErr w:type="gramEnd"/>
      <w:r w:rsidRPr="00540201">
        <w:rPr>
          <w:rFonts w:ascii="Times New Roman" w:hAnsi="Times New Roman" w:cs="Times New Roman"/>
          <w:bCs/>
          <w:i/>
          <w:iCs/>
          <w:sz w:val="28"/>
          <w:szCs w:val="28"/>
        </w:rPr>
        <w:t>(крепко сжимают пальцы в «замок»)</w:t>
      </w:r>
    </w:p>
    <w:p w14:paraId="035234C2" w14:textId="77777777" w:rsidR="00540201" w:rsidRPr="00540201" w:rsidRDefault="00540201" w:rsidP="005402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Ты же Родина моя!         </w:t>
      </w:r>
      <w:r w:rsidRPr="00540201">
        <w:rPr>
          <w:rFonts w:ascii="Times New Roman" w:hAnsi="Times New Roman" w:cs="Times New Roman"/>
          <w:bCs/>
          <w:i/>
          <w:iCs/>
          <w:sz w:val="28"/>
          <w:szCs w:val="28"/>
        </w:rPr>
        <w:t>(прикладывают руки к груди)</w:t>
      </w:r>
    </w:p>
    <w:p w14:paraId="49B6C9AB" w14:textId="1AA72171" w:rsid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E82D8CE" w14:textId="77777777" w:rsidR="00540201" w:rsidRPr="00540201" w:rsidRDefault="00540201" w:rsidP="00540201">
      <w:pPr>
        <w:spacing w:after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540201">
        <w:rPr>
          <w:b/>
          <w:bCs/>
          <w:i/>
          <w:iCs/>
          <w:sz w:val="28"/>
          <w:szCs w:val="28"/>
        </w:rPr>
        <w:t>Игра «Подбери слово»</w:t>
      </w:r>
    </w:p>
    <w:p w14:paraId="2CC43F83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- Какая она - наша Россия? (Большая, любимая, красивая, огромная, богатая, сильная.)</w:t>
      </w:r>
    </w:p>
    <w:p w14:paraId="52E0236C" w14:textId="445448F5" w:rsid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39E96B98" wp14:editId="29FDFE01">
            <wp:extent cx="6153150" cy="4297056"/>
            <wp:effectExtent l="0" t="0" r="0" b="8255"/>
            <wp:docPr id="7558709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81" cy="42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FBC9" w14:textId="6E61A48F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540201">
        <w:rPr>
          <w:rFonts w:ascii="Times New Roman" w:hAnsi="Times New Roman" w:cs="Times New Roman"/>
          <w:bCs/>
          <w:sz w:val="28"/>
          <w:szCs w:val="28"/>
        </w:rPr>
        <w:t>а каждую букву слова Россия наз</w:t>
      </w:r>
      <w:r>
        <w:rPr>
          <w:rFonts w:ascii="Times New Roman" w:hAnsi="Times New Roman" w:cs="Times New Roman"/>
          <w:bCs/>
          <w:sz w:val="28"/>
          <w:szCs w:val="28"/>
        </w:rPr>
        <w:t xml:space="preserve">овите </w:t>
      </w:r>
      <w:r w:rsidRPr="00540201">
        <w:rPr>
          <w:rFonts w:ascii="Times New Roman" w:hAnsi="Times New Roman" w:cs="Times New Roman"/>
          <w:bCs/>
          <w:sz w:val="28"/>
          <w:szCs w:val="28"/>
        </w:rPr>
        <w:t>слова, которые вы связываете с нашей страной.</w:t>
      </w:r>
    </w:p>
    <w:p w14:paraId="32BC0B2A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Р – родная, родина, Русь, русская</w:t>
      </w:r>
    </w:p>
    <w:p w14:paraId="7305061F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О – особая, одна, огромная</w:t>
      </w:r>
    </w:p>
    <w:p w14:paraId="22C8D87D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С – сильная, смелая, страна</w:t>
      </w:r>
    </w:p>
    <w:p w14:paraId="0E25E564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С – свободная, славная, стойкая</w:t>
      </w:r>
    </w:p>
    <w:p w14:paraId="5EDDE6B9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И – искусная, историческая, идеальная</w:t>
      </w:r>
    </w:p>
    <w:p w14:paraId="01E9264C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Я – ясная, яркая, я</w:t>
      </w:r>
    </w:p>
    <w:p w14:paraId="56FB7DE3" w14:textId="77777777" w:rsid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95810B5" w14:textId="77777777" w:rsidR="00540201" w:rsidRPr="00540201" w:rsidRDefault="00540201" w:rsidP="00540201">
      <w:pPr>
        <w:spacing w:after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540201">
        <w:rPr>
          <w:bCs/>
          <w:sz w:val="28"/>
          <w:szCs w:val="28"/>
        </w:rPr>
        <w:t>Как все государства в мире, Россия имеет свои государственные символы. Какие? (Герб, флаг, гимн - символы нашей Родины, России.)</w:t>
      </w:r>
    </w:p>
    <w:p w14:paraId="2285C4CD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  Отдавая почести этим символам, мы тем самым проявляем любовь и уважение к своей Родине.</w:t>
      </w:r>
    </w:p>
    <w:p w14:paraId="2747C1FF" w14:textId="77777777" w:rsidR="00540201" w:rsidRPr="00540201" w:rsidRDefault="00540201" w:rsidP="00540201">
      <w:pPr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Государственный флаг.</w:t>
      </w:r>
    </w:p>
    <w:p w14:paraId="2C3EB327" w14:textId="4317B5B3" w:rsid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01556FD4" wp14:editId="5928161C">
            <wp:extent cx="2696084" cy="2019300"/>
            <wp:effectExtent l="0" t="0" r="9525" b="0"/>
            <wp:docPr id="9371776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18" cy="20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C440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lastRenderedPageBreak/>
        <w:t>Государственный флаг – один из важнейших атрибутов государства. Российский флаг – символ доблести и чести российского народа. Символ государственной и национальной независимости.</w:t>
      </w:r>
    </w:p>
    <w:p w14:paraId="355B78A8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</w:t>
      </w:r>
    </w:p>
    <w:p w14:paraId="1130A1B9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                                        </w:t>
      </w:r>
    </w:p>
    <w:p w14:paraId="11B8DDC6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40201">
        <w:rPr>
          <w:rFonts w:ascii="Times New Roman" w:hAnsi="Times New Roman" w:cs="Times New Roman"/>
          <w:bCs/>
          <w:sz w:val="28"/>
          <w:szCs w:val="28"/>
        </w:rPr>
        <w:t>Назовите  цвета</w:t>
      </w:r>
      <w:proofErr w:type="gramEnd"/>
      <w:r w:rsidRPr="00540201">
        <w:rPr>
          <w:rFonts w:ascii="Times New Roman" w:hAnsi="Times New Roman" w:cs="Times New Roman"/>
          <w:bCs/>
          <w:sz w:val="28"/>
          <w:szCs w:val="28"/>
        </w:rPr>
        <w:t xml:space="preserve"> Российского флага? </w:t>
      </w:r>
      <w:r w:rsidRPr="00540201">
        <w:rPr>
          <w:rFonts w:ascii="Times New Roman" w:hAnsi="Times New Roman" w:cs="Times New Roman"/>
          <w:bCs/>
          <w:i/>
          <w:iCs/>
          <w:sz w:val="28"/>
          <w:szCs w:val="28"/>
        </w:rPr>
        <w:t>(Белый, синий, красный – цвета российского флага).</w:t>
      </w:r>
    </w:p>
    <w:p w14:paraId="7C20A4CE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  Белый цвет означает мир, благородство, чистоту. Синева неба, рек, морей и озер запечатлена, в синей полосе. Синий цвет – небо и верность. Красный цвет – огонь, отвага, героизм.</w:t>
      </w:r>
    </w:p>
    <w:p w14:paraId="0B5F75AA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Флаг России. Он трехцветный,</w:t>
      </w:r>
      <w:r w:rsidRPr="00540201">
        <w:rPr>
          <w:rFonts w:ascii="Times New Roman" w:hAnsi="Times New Roman" w:cs="Times New Roman"/>
          <w:bCs/>
          <w:sz w:val="28"/>
          <w:szCs w:val="28"/>
        </w:rPr>
        <w:br/>
        <w:t>Гордый, яркий и заметный.</w:t>
      </w:r>
      <w:r w:rsidRPr="00540201">
        <w:rPr>
          <w:rFonts w:ascii="Times New Roman" w:hAnsi="Times New Roman" w:cs="Times New Roman"/>
          <w:bCs/>
          <w:sz w:val="28"/>
          <w:szCs w:val="28"/>
        </w:rPr>
        <w:br/>
        <w:t>Выше флаг держи, Россия!</w:t>
      </w:r>
      <w:r w:rsidRPr="00540201">
        <w:rPr>
          <w:rFonts w:ascii="Times New Roman" w:hAnsi="Times New Roman" w:cs="Times New Roman"/>
          <w:bCs/>
          <w:sz w:val="28"/>
          <w:szCs w:val="28"/>
        </w:rPr>
        <w:br/>
        <w:t>Ты должна быть самой сильной!</w:t>
      </w:r>
      <w:r w:rsidRPr="00540201">
        <w:rPr>
          <w:rFonts w:ascii="Times New Roman" w:hAnsi="Times New Roman" w:cs="Times New Roman"/>
          <w:bCs/>
          <w:sz w:val="28"/>
          <w:szCs w:val="28"/>
        </w:rPr>
        <w:br/>
        <w:t xml:space="preserve">                                                 Н. </w:t>
      </w:r>
      <w:proofErr w:type="spellStart"/>
      <w:r w:rsidRPr="00540201">
        <w:rPr>
          <w:rFonts w:ascii="Times New Roman" w:hAnsi="Times New Roman" w:cs="Times New Roman"/>
          <w:bCs/>
          <w:sz w:val="28"/>
          <w:szCs w:val="28"/>
        </w:rPr>
        <w:t>Нищева</w:t>
      </w:r>
      <w:proofErr w:type="spellEnd"/>
    </w:p>
    <w:p w14:paraId="550DAE03" w14:textId="77777777" w:rsidR="00540201" w:rsidRPr="00540201" w:rsidRDefault="00540201" w:rsidP="00540201">
      <w:pPr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Герб.</w:t>
      </w:r>
    </w:p>
    <w:p w14:paraId="08D98900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     Есть у России еще один важный государственный символ – герб.</w:t>
      </w:r>
    </w:p>
    <w:p w14:paraId="1C698BA9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Герб – отличительный знак, официальная эмблема государства.</w:t>
      </w:r>
    </w:p>
    <w:p w14:paraId="181F90E3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А знаете ли вы, что изображено на гербе нашей страны?</w:t>
      </w:r>
    </w:p>
    <w:p w14:paraId="0E061AAD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  На гербе России изображён двуглавый орёл.</w:t>
      </w:r>
    </w:p>
    <w:p w14:paraId="3CBD047F" w14:textId="4E828864" w:rsid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E53C7FE" wp14:editId="71F82ECB">
            <wp:extent cx="3555886" cy="2667000"/>
            <wp:effectExtent l="0" t="0" r="6985" b="0"/>
            <wp:docPr id="9465631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76" cy="26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A394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Российский герб — орел двуглавый.</w:t>
      </w:r>
      <w:r w:rsidRPr="00540201">
        <w:rPr>
          <w:rFonts w:ascii="Times New Roman" w:hAnsi="Times New Roman" w:cs="Times New Roman"/>
          <w:bCs/>
          <w:sz w:val="28"/>
          <w:szCs w:val="28"/>
        </w:rPr>
        <w:br/>
        <w:t>        Прекрасен гордой птицы вид.</w:t>
      </w:r>
      <w:r w:rsidRPr="00540201">
        <w:rPr>
          <w:rFonts w:ascii="Times New Roman" w:hAnsi="Times New Roman" w:cs="Times New Roman"/>
          <w:bCs/>
          <w:sz w:val="28"/>
          <w:szCs w:val="28"/>
        </w:rPr>
        <w:br/>
        <w:t>        Он бережет России славу,</w:t>
      </w:r>
      <w:r w:rsidRPr="00540201">
        <w:rPr>
          <w:rFonts w:ascii="Times New Roman" w:hAnsi="Times New Roman" w:cs="Times New Roman"/>
          <w:bCs/>
          <w:sz w:val="28"/>
          <w:szCs w:val="28"/>
        </w:rPr>
        <w:br/>
        <w:t>        Ее границы сторожит.           Н. Кнушевицкая</w:t>
      </w:r>
    </w:p>
    <w:p w14:paraId="1ADD5709" w14:textId="0CC73D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lastRenderedPageBreak/>
        <w:t>   </w:t>
      </w:r>
      <w:r w:rsidRPr="0054020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383EA0F5" wp14:editId="36DDB1BB">
            <wp:extent cx="2266950" cy="3143250"/>
            <wp:effectExtent l="0" t="0" r="0" b="0"/>
            <wp:docPr id="4325399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201">
        <w:rPr>
          <w:rFonts w:ascii="Times New Roman" w:hAnsi="Times New Roman" w:cs="Times New Roman"/>
          <w:bCs/>
          <w:sz w:val="28"/>
          <w:szCs w:val="28"/>
        </w:rPr>
        <w:t> </w:t>
      </w:r>
    </w:p>
    <w:p w14:paraId="3860A7D2" w14:textId="3FC7D874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    Вглядитесь внимательно в российский герб. Крылья орла похожи на солнечные лучи. На груди орла изображён всадник с серебряным копьём. Это – Святой Георгий Победоносец. Всадник скачет на серебряном коне. За его плечами развевается синий плащ. Он победил дракона.  Это означает победу справедливости, добра над злом.</w:t>
      </w:r>
    </w:p>
    <w:p w14:paraId="2D9BE6AD" w14:textId="77777777" w:rsidR="00540201" w:rsidRPr="00540201" w:rsidRDefault="00540201" w:rsidP="00540201">
      <w:pPr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Гимн России.</w:t>
      </w:r>
    </w:p>
    <w:p w14:paraId="50ED5848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    Есть у каждой страны особенная, самая главная песня. Какая? </w:t>
      </w:r>
      <w:r w:rsidRPr="00540201">
        <w:rPr>
          <w:rFonts w:ascii="Times New Roman" w:hAnsi="Times New Roman" w:cs="Times New Roman"/>
          <w:bCs/>
          <w:i/>
          <w:iCs/>
          <w:sz w:val="28"/>
          <w:szCs w:val="28"/>
        </w:rPr>
        <w:t>(Гимн – это главная песня нашей страны).</w:t>
      </w:r>
    </w:p>
    <w:p w14:paraId="3C60AF67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    Гимн страны – это тоже государственный символ. Он исполняется в особенных, торжественных случаях, его мы слушаем, стоя и молча.</w:t>
      </w:r>
    </w:p>
    <w:p w14:paraId="24D88425" w14:textId="77777777" w:rsidR="00540201" w:rsidRPr="00540201" w:rsidRDefault="00540201" w:rsidP="00540201">
      <w:pPr>
        <w:numPr>
          <w:ilvl w:val="0"/>
          <w:numId w:val="10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Столица России.</w:t>
      </w:r>
    </w:p>
    <w:p w14:paraId="215248E0" w14:textId="77777777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>   У любого государства есть самый главный город. У России тоже есть свой главный город страны. Как называется этот город? </w:t>
      </w:r>
      <w:r w:rsidRPr="00540201">
        <w:rPr>
          <w:rFonts w:ascii="Times New Roman" w:hAnsi="Times New Roman" w:cs="Times New Roman"/>
          <w:bCs/>
          <w:i/>
          <w:iCs/>
          <w:sz w:val="28"/>
          <w:szCs w:val="28"/>
        </w:rPr>
        <w:t>(Это Москва)</w:t>
      </w:r>
    </w:p>
    <w:p w14:paraId="42EA7029" w14:textId="77777777" w:rsid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0E77CBF7" wp14:editId="0CBAED1C">
            <wp:extent cx="4822393" cy="3438525"/>
            <wp:effectExtent l="0" t="0" r="0" b="0"/>
            <wp:docPr id="18129669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77" cy="34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201">
        <w:rPr>
          <w:rFonts w:ascii="Times New Roman" w:hAnsi="Times New Roman" w:cs="Times New Roman"/>
          <w:bCs/>
          <w:sz w:val="28"/>
          <w:szCs w:val="28"/>
        </w:rPr>
        <w:t>  </w:t>
      </w:r>
    </w:p>
    <w:p w14:paraId="6CC26D26" w14:textId="7A26F0A2" w:rsidR="00540201" w:rsidRP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40201">
        <w:rPr>
          <w:rFonts w:ascii="Times New Roman" w:hAnsi="Times New Roman" w:cs="Times New Roman"/>
          <w:bCs/>
          <w:sz w:val="28"/>
          <w:szCs w:val="28"/>
        </w:rPr>
        <w:t xml:space="preserve">Столица нашей Родины – Москва. Здесь находиться главное здание – </w:t>
      </w:r>
      <w:proofErr w:type="gramStart"/>
      <w:r w:rsidRPr="00540201">
        <w:rPr>
          <w:rFonts w:ascii="Times New Roman" w:hAnsi="Times New Roman" w:cs="Times New Roman"/>
          <w:bCs/>
          <w:sz w:val="28"/>
          <w:szCs w:val="28"/>
        </w:rPr>
        <w:t>Кремль,  наше</w:t>
      </w:r>
      <w:proofErr w:type="gramEnd"/>
      <w:r w:rsidRPr="00540201">
        <w:rPr>
          <w:rFonts w:ascii="Times New Roman" w:hAnsi="Times New Roman" w:cs="Times New Roman"/>
          <w:bCs/>
          <w:sz w:val="28"/>
          <w:szCs w:val="28"/>
        </w:rPr>
        <w:t xml:space="preserve"> правительство и глава государства - президент </w:t>
      </w:r>
      <w:proofErr w:type="spellStart"/>
      <w:r w:rsidRPr="00540201">
        <w:rPr>
          <w:rFonts w:ascii="Times New Roman" w:hAnsi="Times New Roman" w:cs="Times New Roman"/>
          <w:bCs/>
          <w:sz w:val="28"/>
          <w:szCs w:val="28"/>
        </w:rPr>
        <w:t>В.В.Путин</w:t>
      </w:r>
      <w:proofErr w:type="spellEnd"/>
      <w:r w:rsidRPr="00540201">
        <w:rPr>
          <w:rFonts w:ascii="Times New Roman" w:hAnsi="Times New Roman" w:cs="Times New Roman"/>
          <w:bCs/>
          <w:sz w:val="28"/>
          <w:szCs w:val="28"/>
        </w:rPr>
        <w:t>.</w:t>
      </w:r>
    </w:p>
    <w:p w14:paraId="0BDFF704" w14:textId="4D41BED0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 </w:t>
      </w:r>
      <w:r w:rsidRPr="005800AC">
        <w:rPr>
          <w:rFonts w:ascii="Times New Roman" w:hAnsi="Times New Roman" w:cs="Times New Roman"/>
          <w:bCs/>
          <w:i/>
          <w:iCs/>
          <w:sz w:val="28"/>
          <w:szCs w:val="28"/>
        </w:rPr>
        <w:t>Задание. Составление распространённых предложений. Дидактическая игра «В Москве много</w:t>
      </w:r>
      <w:proofErr w:type="gramStart"/>
      <w:r w:rsidRPr="005800AC">
        <w:rPr>
          <w:rFonts w:ascii="Times New Roman" w:hAnsi="Times New Roman" w:cs="Times New Roman"/>
          <w:bCs/>
          <w:i/>
          <w:iCs/>
          <w:sz w:val="28"/>
          <w:szCs w:val="28"/>
        </w:rPr>
        <w:t>… »</w:t>
      </w:r>
      <w:proofErr w:type="gramEnd"/>
    </w:p>
    <w:p w14:paraId="2A1410FF" w14:textId="2E78C103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i/>
          <w:iCs/>
          <w:sz w:val="28"/>
          <w:szCs w:val="28"/>
        </w:rPr>
        <w:drawing>
          <wp:inline distT="0" distB="0" distL="0" distR="0" wp14:anchorId="29B3285B" wp14:editId="13430C04">
            <wp:extent cx="3238500" cy="2162175"/>
            <wp:effectExtent l="0" t="0" r="0" b="9525"/>
            <wp:docPr id="13021721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CD77C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 </w:t>
      </w:r>
    </w:p>
    <w:p w14:paraId="59438983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- В Москве много улиц.</w:t>
      </w:r>
    </w:p>
    <w:p w14:paraId="0EFF3BC9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- В Москве много (каких) улиц?</w:t>
      </w:r>
    </w:p>
    <w:p w14:paraId="70A555A6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- </w:t>
      </w:r>
      <w:r w:rsidRPr="005800AC">
        <w:rPr>
          <w:rFonts w:ascii="Times New Roman" w:hAnsi="Times New Roman" w:cs="Times New Roman"/>
          <w:bCs/>
          <w:i/>
          <w:iCs/>
          <w:sz w:val="28"/>
          <w:szCs w:val="28"/>
        </w:rPr>
        <w:t>В Москве много ... (красивых, зелёных, чистых, длинных, широких) улиц.</w:t>
      </w:r>
    </w:p>
    <w:p w14:paraId="11D3B406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 </w:t>
      </w:r>
    </w:p>
    <w:p w14:paraId="01AE0142" w14:textId="11899F7C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91FF204" wp14:editId="0FADA296">
            <wp:extent cx="3324225" cy="2219325"/>
            <wp:effectExtent l="0" t="0" r="9525" b="9525"/>
            <wp:docPr id="17898577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E180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 - В Москве много домов.</w:t>
      </w:r>
    </w:p>
    <w:p w14:paraId="51419889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- В Москве много (каких) домов?</w:t>
      </w:r>
    </w:p>
    <w:p w14:paraId="5C85909B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- </w:t>
      </w:r>
      <w:r w:rsidRPr="005800AC">
        <w:rPr>
          <w:rFonts w:ascii="Times New Roman" w:hAnsi="Times New Roman" w:cs="Times New Roman"/>
          <w:bCs/>
          <w:i/>
          <w:iCs/>
          <w:sz w:val="28"/>
          <w:szCs w:val="28"/>
        </w:rPr>
        <w:t>В Москве много ... (красивых, высоких, многоэтажных, кирпичных) домов.</w:t>
      </w:r>
    </w:p>
    <w:p w14:paraId="0B097ADB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- В Москве много площадей.</w:t>
      </w:r>
    </w:p>
    <w:p w14:paraId="05BAD04B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- В Москве много (каких) площадей?</w:t>
      </w:r>
    </w:p>
    <w:p w14:paraId="6AD59194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-</w:t>
      </w:r>
      <w:r w:rsidRPr="005800AC">
        <w:rPr>
          <w:rFonts w:ascii="Times New Roman" w:hAnsi="Times New Roman" w:cs="Times New Roman"/>
          <w:bCs/>
          <w:i/>
          <w:iCs/>
          <w:sz w:val="28"/>
          <w:szCs w:val="28"/>
        </w:rPr>
        <w:t> В Москве много... (больших, красивых, шумных) площадей.</w:t>
      </w:r>
    </w:p>
    <w:p w14:paraId="1E3ECDC8" w14:textId="3A96A7B4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39945DD1" wp14:editId="57DE8BFF">
            <wp:extent cx="2362200" cy="1771650"/>
            <wp:effectExtent l="0" t="0" r="0" b="0"/>
            <wp:docPr id="3694847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91" cy="17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A1F2" w14:textId="77777777" w:rsidR="00540201" w:rsidRDefault="00540201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874F45B" w14:textId="77777777" w:rsidR="005800AC" w:rsidRDefault="005800AC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4E9C5E2" w14:textId="77777777" w:rsidR="005800AC" w:rsidRDefault="005800AC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24B919C" w14:textId="77777777" w:rsidR="005800AC" w:rsidRPr="005800AC" w:rsidRDefault="005800AC" w:rsidP="005800AC">
      <w:pPr>
        <w:spacing w:after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5. </w:t>
      </w:r>
      <w:r w:rsidRPr="005800AC">
        <w:rPr>
          <w:b/>
          <w:bCs/>
          <w:i/>
          <w:iCs/>
          <w:sz w:val="28"/>
          <w:szCs w:val="28"/>
        </w:rPr>
        <w:t>Упражнение «</w:t>
      </w:r>
      <w:proofErr w:type="gramStart"/>
      <w:r w:rsidRPr="005800AC">
        <w:rPr>
          <w:b/>
          <w:bCs/>
          <w:i/>
          <w:iCs/>
          <w:sz w:val="28"/>
          <w:szCs w:val="28"/>
        </w:rPr>
        <w:t>Подбери  родственные</w:t>
      </w:r>
      <w:proofErr w:type="gramEnd"/>
      <w:r w:rsidRPr="005800AC">
        <w:rPr>
          <w:b/>
          <w:bCs/>
          <w:i/>
          <w:iCs/>
          <w:sz w:val="28"/>
          <w:szCs w:val="28"/>
        </w:rPr>
        <w:t xml:space="preserve"> слова».</w:t>
      </w:r>
    </w:p>
    <w:p w14:paraId="381DE351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Россия — россиянин, россиянка, россияне, российский.</w:t>
      </w:r>
      <w:r w:rsidRPr="005800AC">
        <w:rPr>
          <w:rFonts w:ascii="Times New Roman" w:hAnsi="Times New Roman" w:cs="Times New Roman"/>
          <w:bCs/>
          <w:sz w:val="28"/>
          <w:szCs w:val="28"/>
        </w:rPr>
        <w:br/>
        <w:t>Родина — род, родимый, родители, родственники, родной.</w:t>
      </w:r>
    </w:p>
    <w:p w14:paraId="6DA66580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Русь — русская, русский, русский язык, русское поле.</w:t>
      </w:r>
      <w:r w:rsidRPr="005800AC">
        <w:rPr>
          <w:rFonts w:ascii="Times New Roman" w:hAnsi="Times New Roman" w:cs="Times New Roman"/>
          <w:bCs/>
          <w:sz w:val="28"/>
          <w:szCs w:val="28"/>
        </w:rPr>
        <w:br/>
        <w:t>Отечество — Отчизна, отец, отчий дом.</w:t>
      </w:r>
    </w:p>
    <w:p w14:paraId="0A23B893" w14:textId="77777777" w:rsidR="005800AC" w:rsidRPr="005800AC" w:rsidRDefault="005800AC" w:rsidP="005800AC">
      <w:pPr>
        <w:spacing w:after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Pr="005800AC">
        <w:rPr>
          <w:b/>
          <w:bCs/>
          <w:i/>
          <w:iCs/>
          <w:sz w:val="28"/>
          <w:szCs w:val="28"/>
        </w:rPr>
        <w:t>Игра «Какое слово не подходит?»</w:t>
      </w:r>
    </w:p>
    <w:p w14:paraId="176C8D43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 xml:space="preserve"> Предложить детям прослушать ряд </w:t>
      </w:r>
      <w:proofErr w:type="gramStart"/>
      <w:r w:rsidRPr="005800AC">
        <w:rPr>
          <w:rFonts w:ascii="Times New Roman" w:hAnsi="Times New Roman" w:cs="Times New Roman"/>
          <w:bCs/>
          <w:sz w:val="28"/>
          <w:szCs w:val="28"/>
        </w:rPr>
        <w:t>слов  и</w:t>
      </w:r>
      <w:proofErr w:type="gramEnd"/>
      <w:r w:rsidRPr="005800AC">
        <w:rPr>
          <w:rFonts w:ascii="Times New Roman" w:hAnsi="Times New Roman" w:cs="Times New Roman"/>
          <w:bCs/>
          <w:sz w:val="28"/>
          <w:szCs w:val="28"/>
        </w:rPr>
        <w:t xml:space="preserve"> назвать, какое слово лишнее и почему.</w:t>
      </w:r>
    </w:p>
    <w:p w14:paraId="3A73FD1C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  <w:u w:val="single"/>
        </w:rPr>
        <w:t>Например:</w:t>
      </w:r>
    </w:p>
    <w:p w14:paraId="0EC1F6BD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Россия, российский, роса, россияне.</w:t>
      </w:r>
    </w:p>
    <w:p w14:paraId="422362CA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Родина, родной, родители, радость.</w:t>
      </w:r>
    </w:p>
    <w:p w14:paraId="6291A6B6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Отец, Отечество, отчаяние, отчий.</w:t>
      </w:r>
    </w:p>
    <w:p w14:paraId="53AFA0FE" w14:textId="08B59153" w:rsidR="005800AC" w:rsidRDefault="005800AC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9779F90" w14:textId="77777777" w:rsidR="005800AC" w:rsidRPr="005800AC" w:rsidRDefault="005800AC" w:rsidP="005800AC">
      <w:pPr>
        <w:spacing w:after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Pr="005800AC">
        <w:rPr>
          <w:b/>
          <w:bCs/>
          <w:i/>
          <w:iCs/>
          <w:sz w:val="28"/>
          <w:szCs w:val="28"/>
        </w:rPr>
        <w:t>Упражнение «Родина какая?»</w:t>
      </w:r>
    </w:p>
    <w:p w14:paraId="2D315532" w14:textId="48469C14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Подберите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признаки </w:t>
      </w:r>
      <w:r w:rsidRPr="005800AC">
        <w:rPr>
          <w:rFonts w:ascii="Times New Roman" w:hAnsi="Times New Roman" w:cs="Times New Roman"/>
          <w:bCs/>
          <w:sz w:val="28"/>
          <w:szCs w:val="28"/>
        </w:rPr>
        <w:t xml:space="preserve"> признаки</w:t>
      </w:r>
      <w:proofErr w:type="gramEnd"/>
      <w:r w:rsidRPr="005800AC">
        <w:rPr>
          <w:rFonts w:ascii="Times New Roman" w:hAnsi="Times New Roman" w:cs="Times New Roman"/>
          <w:bCs/>
          <w:sz w:val="28"/>
          <w:szCs w:val="28"/>
        </w:rPr>
        <w:t xml:space="preserve"> к нашей Родине.</w:t>
      </w:r>
    </w:p>
    <w:p w14:paraId="589E18A2" w14:textId="77777777" w:rsidR="005800AC" w:rsidRPr="005800AC" w:rsidRDefault="005800AC" w:rsidP="005800A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800AC">
        <w:rPr>
          <w:rFonts w:ascii="Times New Roman" w:hAnsi="Times New Roman" w:cs="Times New Roman"/>
          <w:bCs/>
          <w:sz w:val="28"/>
          <w:szCs w:val="28"/>
        </w:rPr>
        <w:t>   </w:t>
      </w:r>
      <w:r w:rsidRPr="005800AC">
        <w:rPr>
          <w:rFonts w:ascii="Times New Roman" w:hAnsi="Times New Roman" w:cs="Times New Roman"/>
          <w:bCs/>
          <w:i/>
          <w:iCs/>
          <w:sz w:val="28"/>
          <w:szCs w:val="28"/>
        </w:rPr>
        <w:t>Любимая, большая, огромная, красивая, богатая, веселая, грустная, прекрасная, родная, необъятная, грустная.</w:t>
      </w:r>
    </w:p>
    <w:p w14:paraId="37B65049" w14:textId="4423E4E7" w:rsidR="005800AC" w:rsidRDefault="005800AC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8C76645" w14:textId="77777777" w:rsidR="00450AC3" w:rsidRPr="00450AC3" w:rsidRDefault="00450AC3" w:rsidP="00450AC3">
      <w:pPr>
        <w:spacing w:after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Pr="00450AC3">
        <w:rPr>
          <w:b/>
          <w:bCs/>
          <w:i/>
          <w:iCs/>
          <w:sz w:val="28"/>
          <w:szCs w:val="28"/>
        </w:rPr>
        <w:t>Игра «Города России»</w:t>
      </w:r>
    </w:p>
    <w:p w14:paraId="74AB517C" w14:textId="77777777" w:rsidR="00450AC3" w:rsidRPr="00450AC3" w:rsidRDefault="00450AC3" w:rsidP="00450AC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50AC3">
        <w:rPr>
          <w:rFonts w:ascii="Times New Roman" w:hAnsi="Times New Roman" w:cs="Times New Roman"/>
          <w:bCs/>
          <w:sz w:val="28"/>
          <w:szCs w:val="28"/>
        </w:rPr>
        <w:t xml:space="preserve">Предложить разделить на </w:t>
      </w:r>
      <w:proofErr w:type="gramStart"/>
      <w:r w:rsidRPr="00450AC3">
        <w:rPr>
          <w:rFonts w:ascii="Times New Roman" w:hAnsi="Times New Roman" w:cs="Times New Roman"/>
          <w:bCs/>
          <w:sz w:val="28"/>
          <w:szCs w:val="28"/>
        </w:rPr>
        <w:t>слоги  слова</w:t>
      </w:r>
      <w:proofErr w:type="gramEnd"/>
      <w:r w:rsidRPr="00450AC3">
        <w:rPr>
          <w:rFonts w:ascii="Times New Roman" w:hAnsi="Times New Roman" w:cs="Times New Roman"/>
          <w:bCs/>
          <w:sz w:val="28"/>
          <w:szCs w:val="28"/>
        </w:rPr>
        <w:t xml:space="preserve"> — названия городов России:</w:t>
      </w:r>
    </w:p>
    <w:p w14:paraId="6B61FBE1" w14:textId="77777777" w:rsidR="00450AC3" w:rsidRPr="00450AC3" w:rsidRDefault="00450AC3" w:rsidP="00450AC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50AC3">
        <w:rPr>
          <w:rFonts w:ascii="Times New Roman" w:hAnsi="Times New Roman" w:cs="Times New Roman"/>
          <w:bCs/>
          <w:sz w:val="28"/>
          <w:szCs w:val="28"/>
        </w:rPr>
        <w:t>Мос-</w:t>
      </w:r>
      <w:proofErr w:type="gramStart"/>
      <w:r w:rsidRPr="00450AC3">
        <w:rPr>
          <w:rFonts w:ascii="Times New Roman" w:hAnsi="Times New Roman" w:cs="Times New Roman"/>
          <w:bCs/>
          <w:sz w:val="28"/>
          <w:szCs w:val="28"/>
        </w:rPr>
        <w:t>ква,   </w:t>
      </w:r>
      <w:proofErr w:type="gramEnd"/>
      <w:r w:rsidRPr="00450AC3">
        <w:rPr>
          <w:rFonts w:ascii="Times New Roman" w:hAnsi="Times New Roman" w:cs="Times New Roman"/>
          <w:bCs/>
          <w:sz w:val="28"/>
          <w:szCs w:val="28"/>
        </w:rPr>
        <w:t>Тверь,   Са-ма-ра,   Ту-ла,   Нов-го-род,   Псков, Мур-манск, Рос-</w:t>
      </w:r>
      <w:proofErr w:type="spellStart"/>
      <w:r w:rsidRPr="00450AC3">
        <w:rPr>
          <w:rFonts w:ascii="Times New Roman" w:hAnsi="Times New Roman" w:cs="Times New Roman"/>
          <w:bCs/>
          <w:sz w:val="28"/>
          <w:szCs w:val="28"/>
        </w:rPr>
        <w:t>тов</w:t>
      </w:r>
      <w:proofErr w:type="spellEnd"/>
      <w:r w:rsidRPr="00450AC3">
        <w:rPr>
          <w:rFonts w:ascii="Times New Roman" w:hAnsi="Times New Roman" w:cs="Times New Roman"/>
          <w:bCs/>
          <w:sz w:val="28"/>
          <w:szCs w:val="28"/>
        </w:rPr>
        <w:t>, Во-</w:t>
      </w:r>
      <w:proofErr w:type="spellStart"/>
      <w:r w:rsidRPr="00450AC3">
        <w:rPr>
          <w:rFonts w:ascii="Times New Roman" w:hAnsi="Times New Roman" w:cs="Times New Roman"/>
          <w:bCs/>
          <w:sz w:val="28"/>
          <w:szCs w:val="28"/>
        </w:rPr>
        <w:t>ро</w:t>
      </w:r>
      <w:proofErr w:type="spellEnd"/>
      <w:r w:rsidRPr="00450AC3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450AC3">
        <w:rPr>
          <w:rFonts w:ascii="Times New Roman" w:hAnsi="Times New Roman" w:cs="Times New Roman"/>
          <w:bCs/>
          <w:sz w:val="28"/>
          <w:szCs w:val="28"/>
        </w:rPr>
        <w:t>неж</w:t>
      </w:r>
      <w:proofErr w:type="spellEnd"/>
      <w:r w:rsidRPr="00450AC3">
        <w:rPr>
          <w:rFonts w:ascii="Times New Roman" w:hAnsi="Times New Roman" w:cs="Times New Roman"/>
          <w:bCs/>
          <w:sz w:val="28"/>
          <w:szCs w:val="28"/>
        </w:rPr>
        <w:t>, Со-</w:t>
      </w:r>
      <w:proofErr w:type="spellStart"/>
      <w:r w:rsidRPr="00450AC3">
        <w:rPr>
          <w:rFonts w:ascii="Times New Roman" w:hAnsi="Times New Roman" w:cs="Times New Roman"/>
          <w:bCs/>
          <w:sz w:val="28"/>
          <w:szCs w:val="28"/>
        </w:rPr>
        <w:t>чи</w:t>
      </w:r>
      <w:proofErr w:type="spellEnd"/>
      <w:r w:rsidRPr="00450AC3">
        <w:rPr>
          <w:rFonts w:ascii="Times New Roman" w:hAnsi="Times New Roman" w:cs="Times New Roman"/>
          <w:bCs/>
          <w:sz w:val="28"/>
          <w:szCs w:val="28"/>
        </w:rPr>
        <w:t>, и т.д.</w:t>
      </w:r>
    </w:p>
    <w:p w14:paraId="5974E993" w14:textId="2908CE11" w:rsidR="00450AC3" w:rsidRDefault="00450AC3" w:rsidP="005402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41B7BF4" w14:textId="77777777" w:rsidR="00450AC3" w:rsidRPr="00450AC3" w:rsidRDefault="00450AC3" w:rsidP="00450AC3">
      <w:pPr>
        <w:pStyle w:val="a3"/>
        <w:spacing w:after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Pr="00450AC3">
        <w:rPr>
          <w:b/>
          <w:bCs/>
          <w:i/>
          <w:iCs/>
          <w:sz w:val="28"/>
          <w:szCs w:val="28"/>
        </w:rPr>
        <w:t>Малая Родина.</w:t>
      </w:r>
    </w:p>
    <w:p w14:paraId="7D6EF0CA" w14:textId="77777777" w:rsidR="00450AC3" w:rsidRPr="00450AC3" w:rsidRDefault="00450AC3" w:rsidP="00450A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50AC3">
        <w:rPr>
          <w:rFonts w:ascii="Times New Roman" w:hAnsi="Times New Roman" w:cs="Times New Roman"/>
          <w:bCs/>
          <w:sz w:val="28"/>
          <w:szCs w:val="28"/>
        </w:rPr>
        <w:t>- В нашей большой стране у каждого из нас есть свой родной уголок – город, село, деревня, где он родился, ходил в детский сад. Это его маленький дом – его малая Родина.</w:t>
      </w:r>
    </w:p>
    <w:p w14:paraId="364C79A8" w14:textId="7683E308" w:rsidR="00450AC3" w:rsidRDefault="00450AC3" w:rsidP="00450A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50AC3">
        <w:rPr>
          <w:rFonts w:ascii="Times New Roman" w:hAnsi="Times New Roman" w:cs="Times New Roman"/>
          <w:bCs/>
          <w:sz w:val="28"/>
          <w:szCs w:val="28"/>
        </w:rPr>
        <w:t> Как называется наша малая Родина?</w:t>
      </w:r>
    </w:p>
    <w:p w14:paraId="66EB11E0" w14:textId="77777777" w:rsidR="00450AC3" w:rsidRPr="00450AC3" w:rsidRDefault="00450AC3" w:rsidP="00450A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</w:p>
    <w:sectPr w:rsidR="00450AC3" w:rsidRPr="00450AC3" w:rsidSect="00B67726">
      <w:pgSz w:w="11906" w:h="16838"/>
      <w:pgMar w:top="426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D31FD"/>
    <w:multiLevelType w:val="multilevel"/>
    <w:tmpl w:val="F934E3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83AB2"/>
    <w:multiLevelType w:val="hybridMultilevel"/>
    <w:tmpl w:val="73B43494"/>
    <w:lvl w:ilvl="0" w:tplc="22627BDE">
      <w:start w:val="3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BC122C"/>
    <w:multiLevelType w:val="hybridMultilevel"/>
    <w:tmpl w:val="F0581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24B0B"/>
    <w:multiLevelType w:val="hybridMultilevel"/>
    <w:tmpl w:val="9BE06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A4292"/>
    <w:multiLevelType w:val="multilevel"/>
    <w:tmpl w:val="2680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7E6B3F"/>
    <w:multiLevelType w:val="multilevel"/>
    <w:tmpl w:val="48FC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C3720A"/>
    <w:multiLevelType w:val="multilevel"/>
    <w:tmpl w:val="57746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106CC0"/>
    <w:multiLevelType w:val="hybridMultilevel"/>
    <w:tmpl w:val="8E560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A97D17"/>
    <w:multiLevelType w:val="hybridMultilevel"/>
    <w:tmpl w:val="E1CE275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04AE9"/>
    <w:multiLevelType w:val="multilevel"/>
    <w:tmpl w:val="34A05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650020">
    <w:abstractNumId w:val="3"/>
  </w:num>
  <w:num w:numId="2" w16cid:durableId="386076207">
    <w:abstractNumId w:val="8"/>
  </w:num>
  <w:num w:numId="3" w16cid:durableId="1838570728">
    <w:abstractNumId w:val="1"/>
  </w:num>
  <w:num w:numId="4" w16cid:durableId="1791243795">
    <w:abstractNumId w:val="7"/>
  </w:num>
  <w:num w:numId="5" w16cid:durableId="1035273025">
    <w:abstractNumId w:val="0"/>
  </w:num>
  <w:num w:numId="6" w16cid:durableId="811286551">
    <w:abstractNumId w:val="2"/>
  </w:num>
  <w:num w:numId="7" w16cid:durableId="143206688">
    <w:abstractNumId w:val="4"/>
  </w:num>
  <w:num w:numId="8" w16cid:durableId="2111851426">
    <w:abstractNumId w:val="6"/>
  </w:num>
  <w:num w:numId="9" w16cid:durableId="1809589320">
    <w:abstractNumId w:val="5"/>
  </w:num>
  <w:num w:numId="10" w16cid:durableId="8442486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3AD"/>
    <w:rsid w:val="00095AEC"/>
    <w:rsid w:val="001B3653"/>
    <w:rsid w:val="00450AC3"/>
    <w:rsid w:val="005043AD"/>
    <w:rsid w:val="00510774"/>
    <w:rsid w:val="00540201"/>
    <w:rsid w:val="005800AC"/>
    <w:rsid w:val="00634557"/>
    <w:rsid w:val="006A6AFB"/>
    <w:rsid w:val="0073695C"/>
    <w:rsid w:val="008946A8"/>
    <w:rsid w:val="008A2466"/>
    <w:rsid w:val="008E5202"/>
    <w:rsid w:val="00900942"/>
    <w:rsid w:val="00920FC2"/>
    <w:rsid w:val="009749C3"/>
    <w:rsid w:val="009B75CE"/>
    <w:rsid w:val="00A64CED"/>
    <w:rsid w:val="00AF5369"/>
    <w:rsid w:val="00B03E82"/>
    <w:rsid w:val="00B67726"/>
    <w:rsid w:val="00BC269D"/>
    <w:rsid w:val="00D52BE5"/>
    <w:rsid w:val="00DD7020"/>
    <w:rsid w:val="00E210E8"/>
    <w:rsid w:val="00F11A0B"/>
    <w:rsid w:val="00FC5748"/>
    <w:rsid w:val="00F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1E4D6"/>
  <w15:docId w15:val="{E7079947-FEC0-4F5C-A38A-F686F66C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43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69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0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20F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Наташа</cp:lastModifiedBy>
  <cp:revision>5</cp:revision>
  <dcterms:created xsi:type="dcterms:W3CDTF">2024-04-14T12:21:00Z</dcterms:created>
  <dcterms:modified xsi:type="dcterms:W3CDTF">2024-04-14T12:26:00Z</dcterms:modified>
</cp:coreProperties>
</file>