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E4" w:rsidRDefault="00B678E4" w:rsidP="00B678E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Рекомендации для родителей </w:t>
      </w:r>
      <w:proofErr w:type="gramStart"/>
      <w:r>
        <w:rPr>
          <w:b/>
          <w:sz w:val="40"/>
          <w:szCs w:val="40"/>
        </w:rPr>
        <w:t>( 06.12</w:t>
      </w:r>
      <w:proofErr w:type="gramEnd"/>
      <w:r>
        <w:rPr>
          <w:b/>
          <w:sz w:val="40"/>
          <w:szCs w:val="40"/>
        </w:rPr>
        <w:t>-10.12)</w:t>
      </w:r>
    </w:p>
    <w:p w:rsidR="00B678E4" w:rsidRDefault="00B678E4" w:rsidP="00B678E4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Тема недели: «Зимние забавы» </w:t>
      </w:r>
    </w:p>
    <w:p w:rsidR="00B678E4" w:rsidRDefault="00B678E4" w:rsidP="00B678E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t>1.</w:t>
      </w:r>
      <w:r w:rsidRPr="00B678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- Спросите у ребенка, какое сейчас время года, назовите 3 месяца зимы. </w:t>
      </w:r>
      <w:r>
        <w:rPr>
          <w:i/>
          <w:iCs/>
          <w:color w:val="181818"/>
          <w:sz w:val="27"/>
          <w:szCs w:val="27"/>
        </w:rPr>
        <w:t>(декабрь, январь, февраль).</w:t>
      </w:r>
    </w:p>
    <w:p w:rsidR="00B678E4" w:rsidRDefault="00B678E4" w:rsidP="00B678E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Расскажите, спросите, какие игры можно играть зимой, что нужно для зимних игр. Поиграйте с ребенком на улице в зимние игры.</w:t>
      </w:r>
    </w:p>
    <w:p w:rsidR="00B678E4" w:rsidRDefault="00B678E4" w:rsidP="00B678E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-Рассмотрите вместе с ребенком иллюстрации с изображением снаряжения для зимних видов спорта, попросите ребёнка показать, на каких изображены фигурное катание, хоккейный матч, лыжные гонки и т.д.</w:t>
      </w:r>
    </w:p>
    <w:p w:rsidR="00B678E4" w:rsidRDefault="00B678E4" w:rsidP="00B678E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Помогите ребенку сделать вывод о том, что веселые игры в зимний период называются </w:t>
      </w:r>
      <w:r>
        <w:rPr>
          <w:color w:val="181818"/>
          <w:sz w:val="27"/>
          <w:szCs w:val="27"/>
          <w:u w:val="single"/>
        </w:rPr>
        <w:t>зимними забавами.</w:t>
      </w:r>
    </w:p>
    <w:p w:rsidR="00B678E4" w:rsidRDefault="00B678E4"/>
    <w:p w:rsidR="008C7FA0" w:rsidRDefault="00B678E4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7731743ff5c2e646a0f1b9de3f76f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8E4" w:rsidRDefault="00B678E4"/>
    <w:p w:rsidR="00B678E4" w:rsidRDefault="00B678E4" w:rsidP="00B678E4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t>2.</w:t>
      </w:r>
      <w:r w:rsidRPr="00B678E4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-Посмотрите вместе с ребенком по телевизору спортивные соревнования по зимним видам спорта или сходите на зимний стадион.</w:t>
      </w:r>
    </w:p>
    <w:p w:rsidR="00B678E4" w:rsidRDefault="00B678E4" w:rsidP="00B678E4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-Посмотрите мультики «Снегурочка», «Снеговик- почтовик», «Снежные дорожки», «В я ранге горит огонь 1956г», «Приходи на каток (Шайбу)», «Чемпион – советский мультик», «</w:t>
      </w:r>
      <w:proofErr w:type="spellStart"/>
      <w:r>
        <w:rPr>
          <w:color w:val="181818"/>
          <w:sz w:val="27"/>
          <w:szCs w:val="27"/>
        </w:rPr>
        <w:t>Смешарики</w:t>
      </w:r>
      <w:proofErr w:type="spellEnd"/>
      <w:r>
        <w:rPr>
          <w:color w:val="181818"/>
          <w:sz w:val="27"/>
          <w:szCs w:val="27"/>
        </w:rPr>
        <w:t xml:space="preserve"> – сезон 2, серия 51. Фигурное катание».</w:t>
      </w:r>
    </w:p>
    <w:p w:rsidR="00B678E4" w:rsidRDefault="00B678E4"/>
    <w:p w:rsidR="00B678E4" w:rsidRDefault="00B678E4"/>
    <w:p w:rsidR="00B678E4" w:rsidRDefault="00B678E4" w:rsidP="00B678E4">
      <w:pPr>
        <w:pStyle w:val="a3"/>
        <w:spacing w:before="0" w:beforeAutospacing="0" w:after="0" w:afterAutospacing="0"/>
      </w:pPr>
      <w:r>
        <w:lastRenderedPageBreak/>
        <w:t>3.</w:t>
      </w:r>
      <w:r w:rsidRPr="00B678E4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«Дидактические игры»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«Почему так назван?» (словообразование)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Лыжник - (потому что, катается на лыжах),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Конькобежец- (потому что, бегает на коньках),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Саночник </w:t>
      </w:r>
      <w:proofErr w:type="gramStart"/>
      <w:r>
        <w:rPr>
          <w:sz w:val="27"/>
          <w:szCs w:val="27"/>
        </w:rPr>
        <w:t>-(</w:t>
      </w:r>
      <w:proofErr w:type="gramEnd"/>
      <w:r>
        <w:rPr>
          <w:sz w:val="27"/>
          <w:szCs w:val="27"/>
        </w:rPr>
        <w:t>потому что, катается на санках),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Хоккеист- (потому, что играет в хоккей),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Фигурист </w:t>
      </w:r>
      <w:proofErr w:type="gramStart"/>
      <w:r>
        <w:rPr>
          <w:sz w:val="27"/>
          <w:szCs w:val="27"/>
        </w:rPr>
        <w:t>-(</w:t>
      </w:r>
      <w:proofErr w:type="gramEnd"/>
      <w:r>
        <w:rPr>
          <w:sz w:val="27"/>
          <w:szCs w:val="27"/>
        </w:rPr>
        <w:t>потому что, занимается фигурным катанием)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br/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«Кому что нужно?»</w:t>
      </w:r>
      <w:r>
        <w:rPr>
          <w:sz w:val="27"/>
          <w:szCs w:val="27"/>
        </w:rPr>
        <w:t> (употребление существительных в дательном падеже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Санки нужны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 саночнику.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Лыжи нужны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 лыжнику.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Клюшка нужна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 хоккеисту.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Коньки нужны …. Конькобежцу.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Винтовка нужна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 xml:space="preserve"> биатлонисту.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Сноуборд нужен … сноубордисту.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br/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«Третий лишний»</w:t>
      </w:r>
      <w:r>
        <w:rPr>
          <w:sz w:val="27"/>
          <w:szCs w:val="27"/>
        </w:rPr>
        <w:t> (развивать логическое мышление, внимание, память)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Январь, февраль, зима.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Снежки, санки, коньки.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Метель, лыжи, мороз.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Снежок, снеговик, снегирь.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Дед мороз, Снегурочка, медведь.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Елка, коньки, игрушки.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Пальчиковая гимнастика «Зимняя прогулка»</w:t>
      </w:r>
      <w:r>
        <w:rPr>
          <w:sz w:val="27"/>
          <w:szCs w:val="27"/>
        </w:rPr>
        <w:t> (развитие мелкой моторики)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Раз, два, три, четыре, пять, (Загибать пальчики по одному)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во двор пришли гулять.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Бабу снежную лепили. (Имитировать лепку комков)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Птичек крошками кормили, (Крошить хлебушек всеми пальчиками)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 горки мы потом катались. (Вести указательным пальцем правой руки по ладони левой руки)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А еще в снегу валялись. (Класть ладошки на стол, то одной, то другой стороной)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в снегу домой пришли, (Отряхивать ладошки)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Съели суп и спать легли. (Производить движения воображаемой ложкой, положить руки под щеку)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br/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«Один – много».</w:t>
      </w:r>
      <w:r>
        <w:rPr>
          <w:sz w:val="27"/>
          <w:szCs w:val="27"/>
        </w:rPr>
        <w:t> Образование множественного число существительных.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Снеговик – снеговики.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Горка- горки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Комок- комки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Снежинка- снежинки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Клюшка- клюшки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Шайба- шайбы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Зима – зимы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Игра- игры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lastRenderedPageBreak/>
        <w:br/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«Назови ласково»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Санки – саночки.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Сосулька- сосулечка.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Горка- горочка.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Льдина- льдинка.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Мороз – морозец.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Зима- зимушка.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Снег- снежок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Снежинка- </w:t>
      </w:r>
      <w:proofErr w:type="spellStart"/>
      <w:r>
        <w:rPr>
          <w:sz w:val="27"/>
          <w:szCs w:val="27"/>
        </w:rPr>
        <w:t>снежиночка</w:t>
      </w:r>
      <w:proofErr w:type="spellEnd"/>
    </w:p>
    <w:p w:rsidR="00B678E4" w:rsidRDefault="00B678E4" w:rsidP="00B678E4">
      <w:pPr>
        <w:pStyle w:val="a3"/>
        <w:spacing w:before="0" w:beforeAutospacing="0" w:after="0" w:afterAutospacing="0"/>
      </w:pPr>
      <w:r>
        <w:br/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 «Какой? Какая?»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Зима (какая?) – холодная, морозная, снежная и т.д.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Снег (какой?) – белый, пушистый, белый и т.д.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Лед (какой?) – холодный, прозрачный, твердый и т.д.</w:t>
      </w:r>
    </w:p>
    <w:p w:rsidR="00B678E4" w:rsidRDefault="00B678E4" w:rsidP="00B678E4">
      <w:pPr>
        <w:pStyle w:val="a3"/>
        <w:spacing w:before="0" w:beforeAutospacing="0" w:after="0" w:afterAutospacing="0"/>
      </w:pPr>
      <w:r>
        <w:rPr>
          <w:sz w:val="27"/>
          <w:szCs w:val="27"/>
        </w:rPr>
        <w:t>Мороз (какой</w:t>
      </w:r>
      <w:proofErr w:type="gramStart"/>
      <w:r>
        <w:rPr>
          <w:sz w:val="27"/>
          <w:szCs w:val="27"/>
        </w:rPr>
        <w:t>?)-</w:t>
      </w:r>
      <w:proofErr w:type="gramEnd"/>
      <w:r>
        <w:rPr>
          <w:sz w:val="27"/>
          <w:szCs w:val="27"/>
        </w:rPr>
        <w:t xml:space="preserve"> зимний, крепкий, суровый и т.д.</w:t>
      </w:r>
    </w:p>
    <w:p w:rsidR="00B678E4" w:rsidRDefault="00B678E4"/>
    <w:p w:rsidR="00B678E4" w:rsidRDefault="00B678E4">
      <w:r>
        <w:t>4.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lo_html_1478f62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t>5.</w:t>
      </w:r>
      <w:r w:rsidRPr="00B678E4">
        <w:rPr>
          <w:b/>
          <w:bCs/>
          <w:color w:val="181818"/>
          <w:sz w:val="36"/>
          <w:szCs w:val="36"/>
        </w:rPr>
        <w:t xml:space="preserve"> </w:t>
      </w:r>
      <w:r>
        <w:rPr>
          <w:b/>
          <w:bCs/>
          <w:color w:val="181818"/>
          <w:sz w:val="36"/>
          <w:szCs w:val="36"/>
        </w:rPr>
        <w:t>Загадайте детям загадки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Мы в морозный день с друзьями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Снег из шланга поливали.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появится ледок,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Значит, все — готов... </w:t>
      </w:r>
      <w:r>
        <w:rPr>
          <w:color w:val="181818"/>
          <w:sz w:val="27"/>
          <w:szCs w:val="27"/>
          <w:u w:val="single"/>
        </w:rPr>
        <w:t>(каток)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Два стальных блестящих братца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катку кругами мчатся.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Лишь мелькают огоньки.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за братики? (Коньки)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Бегут по дорожке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Доски да ножки.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(Лыжи)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Ой, насыпало снежка!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Вывожу коня-дружка.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 веревочку-узду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Через двор коня веду,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горки вниз на нем лечу,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назад его тащу.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(Санки)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дворе катали ком,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Шляпа старая на нем.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Нос приделали, и вмиг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Получился …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(Снеговик)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Меня не растили.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снега слепили.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Вместо носа ловко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Вставили морковку.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Глаза — угольки.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Руки — сучки.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Холодная, большая,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я такая?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(Снежная баба)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Полюби зимой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Веселый снежный бой!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Прицелившись внимательно,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Бей по неприятелю.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Размахнись рукой – бросок!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Прямо в цель летит …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(Снежок)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Снежный шарик сделать можно,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 ведь совсем не сложно!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Лепим мы не пирожки: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игры нужны… (снежки)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Скатерть бела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Весь свет одела. (Снег)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белом бархате деревня —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заборы, и деревья.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как ветер нападёт,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бархат опадёт. (Иней)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Морковка белая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Всю зиму росла.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Солнышко пригрело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морковку съело. (Сосулька)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рук, без ног,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рисовать умеет. (Мороз)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Текло, текло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легло под стекло. (Река подо льдом)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Зимой в часы веселья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Вишу на яркой ели я,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Стреляю, точно пушка.</w:t>
      </w:r>
    </w:p>
    <w:p w:rsidR="00B678E4" w:rsidRDefault="00B678E4" w:rsidP="00B678E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Зовут меня... (хлопушка).</w:t>
      </w:r>
    </w:p>
    <w:p w:rsidR="00B678E4" w:rsidRDefault="00B678E4">
      <w:bookmarkStart w:id="0" w:name="_GoBack"/>
      <w:bookmarkEnd w:id="0"/>
    </w:p>
    <w:sectPr w:rsidR="00B6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247A"/>
    <w:multiLevelType w:val="multilevel"/>
    <w:tmpl w:val="3FA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41130"/>
    <w:multiLevelType w:val="multilevel"/>
    <w:tmpl w:val="008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B53D7"/>
    <w:multiLevelType w:val="hybridMultilevel"/>
    <w:tmpl w:val="6C6CC4B4"/>
    <w:lvl w:ilvl="0" w:tplc="2B1AE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2E6"/>
    <w:multiLevelType w:val="multilevel"/>
    <w:tmpl w:val="715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B21CC"/>
    <w:multiLevelType w:val="multilevel"/>
    <w:tmpl w:val="B28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B1FCF"/>
    <w:multiLevelType w:val="multilevel"/>
    <w:tmpl w:val="E2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E4"/>
    <w:rsid w:val="00647D92"/>
    <w:rsid w:val="007A6AF2"/>
    <w:rsid w:val="00B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83E9-EA88-4FCA-BC8B-BC75587A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78E4"/>
  </w:style>
  <w:style w:type="paragraph" w:styleId="a3">
    <w:name w:val="Normal (Web)"/>
    <w:basedOn w:val="a"/>
    <w:uiPriority w:val="99"/>
    <w:semiHidden/>
    <w:unhideWhenUsed/>
    <w:rsid w:val="00B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Сизых</dc:creator>
  <cp:keywords/>
  <dc:description/>
  <cp:lastModifiedBy>Виктория Сизых</cp:lastModifiedBy>
  <cp:revision>1</cp:revision>
  <dcterms:created xsi:type="dcterms:W3CDTF">2021-12-05T11:57:00Z</dcterms:created>
  <dcterms:modified xsi:type="dcterms:W3CDTF">2021-12-05T12:05:00Z</dcterms:modified>
</cp:coreProperties>
</file>